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EEA" w:rsidRPr="00E40199" w:rsidRDefault="00A6312C" w:rsidP="00452EEA">
      <w:pPr>
        <w:jc w:val="center"/>
        <w:rPr>
          <w:sz w:val="26"/>
          <w:szCs w:val="26"/>
          <w:rtl/>
          <w:lang w:bidi="ar-BH"/>
        </w:rPr>
      </w:pPr>
      <w:r>
        <w:rPr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0" t="0" r="0" b="0"/>
                <wp:wrapNone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DFE" w:rsidRPr="00387DFE" w:rsidRDefault="000A09A0" w:rsidP="000A09A0">
                            <w:pPr>
                              <w:tabs>
                                <w:tab w:val="center" w:pos="935"/>
                              </w:tabs>
                              <w:bidi/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BH"/>
                              </w:rPr>
                              <w:t>[اسم الشركة]</w:t>
                            </w:r>
                          </w:p>
                          <w:p w:rsidR="00387DFE" w:rsidRPr="00387DFE" w:rsidRDefault="000A09A0" w:rsidP="000A09A0">
                            <w:pPr>
                              <w:tabs>
                                <w:tab w:val="center" w:pos="935"/>
                              </w:tabs>
                              <w:bidi/>
                              <w:jc w:val="center"/>
                              <w:rPr>
                                <w:sz w:val="22"/>
                                <w:szCs w:val="2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BH"/>
                              </w:rPr>
                              <w:t>[اسم القطاع]</w:t>
                            </w:r>
                          </w:p>
                          <w:p w:rsidR="00387DFE" w:rsidRPr="00387DFE" w:rsidRDefault="000A09A0" w:rsidP="000A09A0">
                            <w:pPr>
                              <w:tabs>
                                <w:tab w:val="center" w:pos="935"/>
                              </w:tabs>
                              <w:bidi/>
                              <w:jc w:val="center"/>
                              <w:rPr>
                                <w:sz w:val="22"/>
                                <w:szCs w:val="22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ar-BH"/>
                              </w:rPr>
                              <w:t>[اسم الإدارة التابعة للقطاع]</w:t>
                            </w:r>
                          </w:p>
                          <w:p w:rsidR="00387DFE" w:rsidRPr="00387DFE" w:rsidRDefault="00387DFE" w:rsidP="000A09A0">
                            <w:pPr>
                              <w:bidi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333pt;margin-top:9pt;width:11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" stroked="f">
                <v:path arrowok="t"/>
                <v:textbox>
                  <w:txbxContent>
                    <w:p w:rsidR="00387DFE" w:rsidRPr="00387DFE" w:rsidRDefault="000A09A0" w:rsidP="000A09A0">
                      <w:pPr>
                        <w:tabs>
                          <w:tab w:val="center" w:pos="935"/>
                        </w:tabs>
                        <w:bidi/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ar-BH"/>
                        </w:rPr>
                        <w:t>[اسم الشركة]</w:t>
                      </w:r>
                    </w:p>
                    <w:p w:rsidR="00387DFE" w:rsidRPr="00387DFE" w:rsidRDefault="000A09A0" w:rsidP="000A09A0">
                      <w:pPr>
                        <w:tabs>
                          <w:tab w:val="center" w:pos="935"/>
                        </w:tabs>
                        <w:bidi/>
                        <w:jc w:val="center"/>
                        <w:rPr>
                          <w:sz w:val="22"/>
                          <w:szCs w:val="22"/>
                          <w:lang w:bidi="ar-BH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ar-BH"/>
                        </w:rPr>
                        <w:t>[اسم القطاع]</w:t>
                      </w:r>
                    </w:p>
                    <w:p w:rsidR="00387DFE" w:rsidRPr="00387DFE" w:rsidRDefault="000A09A0" w:rsidP="000A09A0">
                      <w:pPr>
                        <w:tabs>
                          <w:tab w:val="center" w:pos="935"/>
                        </w:tabs>
                        <w:bidi/>
                        <w:jc w:val="center"/>
                        <w:rPr>
                          <w:sz w:val="22"/>
                          <w:szCs w:val="22"/>
                          <w:lang w:bidi="ar-BH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ar-BH"/>
                        </w:rPr>
                        <w:t>[اسم الإدارة التابعة للقطاع]</w:t>
                      </w:r>
                    </w:p>
                    <w:p w:rsidR="00387DFE" w:rsidRPr="00387DFE" w:rsidRDefault="00387DFE" w:rsidP="000A09A0">
                      <w:pPr>
                        <w:bidi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60F2" w:rsidRPr="00E40199" w:rsidRDefault="003560F2" w:rsidP="00452EEA">
      <w:pPr>
        <w:jc w:val="center"/>
        <w:rPr>
          <w:rFonts w:hint="cs"/>
          <w:sz w:val="26"/>
          <w:szCs w:val="26"/>
          <w:rtl/>
          <w:lang w:bidi="ar-BH"/>
        </w:rPr>
      </w:pPr>
    </w:p>
    <w:p w:rsidR="00387DFE" w:rsidRDefault="00387DFE" w:rsidP="0015626D">
      <w:pPr>
        <w:jc w:val="center"/>
        <w:outlineLvl w:val="0"/>
        <w:rPr>
          <w:rFonts w:cs="Traditional Arabic"/>
          <w:b w:val="0"/>
          <w:bCs w:val="0"/>
          <w:lang w:bidi="ar-BH"/>
        </w:rPr>
      </w:pPr>
    </w:p>
    <w:p w:rsidR="00387DFE" w:rsidRDefault="00387DFE" w:rsidP="0015626D">
      <w:pPr>
        <w:jc w:val="center"/>
        <w:outlineLvl w:val="0"/>
        <w:rPr>
          <w:rFonts w:cs="Traditional Arabic"/>
          <w:b w:val="0"/>
          <w:bCs w:val="0"/>
          <w:lang w:bidi="ar-BH"/>
        </w:rPr>
      </w:pPr>
    </w:p>
    <w:p w:rsidR="004816C5" w:rsidRPr="00757823" w:rsidRDefault="004816C5" w:rsidP="0015626D">
      <w:pPr>
        <w:jc w:val="center"/>
        <w:outlineLvl w:val="0"/>
        <w:rPr>
          <w:lang w:bidi="ar-BH"/>
        </w:rPr>
      </w:pPr>
      <w:r w:rsidRPr="00757823">
        <w:rPr>
          <w:rFonts w:hint="cs"/>
          <w:rtl/>
          <w:lang w:bidi="ar-BH"/>
        </w:rPr>
        <w:t>استمارة جرد أجهزة</w:t>
      </w:r>
      <w:r w:rsidR="001524AA" w:rsidRPr="00757823">
        <w:rPr>
          <w:lang w:bidi="ar-BH"/>
        </w:rPr>
        <w:t xml:space="preserve">   </w:t>
      </w:r>
    </w:p>
    <w:p w:rsidR="004816C5" w:rsidRPr="00E40199" w:rsidRDefault="00A6312C" w:rsidP="00452EEA">
      <w:pPr>
        <w:jc w:val="center"/>
        <w:rPr>
          <w:rFonts w:hint="cs"/>
          <w:sz w:val="26"/>
          <w:szCs w:val="26"/>
          <w:rtl/>
          <w:lang w:bidi="ar-BH"/>
        </w:rPr>
      </w:pPr>
      <w:r w:rsidRPr="00E40199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159385</wp:posOffset>
                </wp:positionV>
                <wp:extent cx="5943600" cy="571500"/>
                <wp:effectExtent l="19050" t="1905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C41" w:rsidRPr="006B12E9" w:rsidRDefault="000A09A0" w:rsidP="00FE3C41">
                            <w:pPr>
                              <w:bidi/>
                              <w:spacing w:line="360" w:lineRule="auto"/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اسم الإدارة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:............................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...............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رقم الهاتف: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...........................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التاريخ:...........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.........................</w:t>
                            </w:r>
                          </w:p>
                          <w:p w:rsidR="00C675CD" w:rsidRPr="00FE3C41" w:rsidRDefault="000A09A0" w:rsidP="000A09A0">
                            <w:pPr>
                              <w:bidi/>
                              <w:spacing w:line="360" w:lineRule="auto"/>
                              <w:rPr>
                                <w:rFonts w:hint="cs"/>
                                <w:sz w:val="16"/>
                                <w:szCs w:val="16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عدد العاملين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:..............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.......................................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عدد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العاملات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:.......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.................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 xml:space="preserve">البريد الالكتروني: 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.....................</w:t>
                            </w:r>
                            <w:r w:rsidR="00FE3C41" w:rsidRPr="006B12E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</w:t>
                            </w:r>
                            <w:r w:rsidR="00FE3C4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BH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-27pt;margin-top:12.55pt;width:46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" strokeweight="4.5pt">
                <v:stroke linestyle="thickThin"/>
                <v:path arrowok="t"/>
                <v:textbox>
                  <w:txbxContent>
                    <w:p w:rsidR="00FE3C41" w:rsidRPr="006B12E9" w:rsidRDefault="000A09A0" w:rsidP="00FE3C41">
                      <w:pPr>
                        <w:bidi/>
                        <w:spacing w:line="360" w:lineRule="auto"/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اسم الإدارة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:............................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...............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رقم الهاتف: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...........................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 xml:space="preserve"> التاريخ:...........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.........................</w:t>
                      </w:r>
                    </w:p>
                    <w:p w:rsidR="00C675CD" w:rsidRPr="00FE3C41" w:rsidRDefault="000A09A0" w:rsidP="000A09A0">
                      <w:pPr>
                        <w:bidi/>
                        <w:spacing w:line="360" w:lineRule="auto"/>
                        <w:rPr>
                          <w:rFonts w:hint="cs"/>
                          <w:sz w:val="16"/>
                          <w:szCs w:val="16"/>
                          <w:lang w:bidi="ar-BH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عدد العاملين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 xml:space="preserve"> :..............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.......................................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 xml:space="preserve"> عدد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العاملات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:.......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.................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 xml:space="preserve"> 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 xml:space="preserve">البريد الالكتروني: 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.....................</w:t>
                      </w:r>
                      <w:r w:rsidR="00FE3C41" w:rsidRPr="006B12E9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</w:t>
                      </w:r>
                      <w:r w:rsidR="00FE3C41">
                        <w:rPr>
                          <w:rFonts w:hint="cs"/>
                          <w:sz w:val="16"/>
                          <w:szCs w:val="16"/>
                          <w:rtl/>
                          <w:lang w:bidi="ar-BH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452EEA" w:rsidRPr="00E40199" w:rsidRDefault="00452EEA" w:rsidP="004816C5">
      <w:pPr>
        <w:rPr>
          <w:rFonts w:hint="cs"/>
          <w:sz w:val="26"/>
          <w:szCs w:val="26"/>
          <w:rtl/>
          <w:lang w:bidi="ar-BH"/>
        </w:rPr>
      </w:pPr>
    </w:p>
    <w:p w:rsidR="00ED2A8D" w:rsidRPr="00E40199" w:rsidRDefault="00ED2A8D" w:rsidP="004816C5">
      <w:pPr>
        <w:rPr>
          <w:sz w:val="26"/>
          <w:szCs w:val="26"/>
          <w:rtl/>
          <w:lang w:bidi="ar-BH"/>
        </w:rPr>
      </w:pPr>
    </w:p>
    <w:tbl>
      <w:tblPr>
        <w:bidiVisual/>
        <w:tblW w:w="528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3276"/>
        <w:gridCol w:w="1287"/>
        <w:gridCol w:w="3752"/>
      </w:tblGrid>
      <w:tr w:rsidR="006B3DC3" w:rsidRPr="000A09A0" w:rsidTr="000A09A0">
        <w:trPr>
          <w:trHeight w:val="398"/>
        </w:trPr>
        <w:tc>
          <w:tcPr>
            <w:tcW w:w="401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52EEA" w:rsidRPr="000A09A0" w:rsidRDefault="00452EEA" w:rsidP="000A09A0">
            <w:pPr>
              <w:bidi/>
              <w:jc w:val="center"/>
              <w:rPr>
                <w:rFonts w:hint="cs"/>
                <w:sz w:val="19"/>
                <w:szCs w:val="19"/>
                <w:rtl/>
                <w:lang w:bidi="ar-BH"/>
              </w:rPr>
            </w:pPr>
            <w:r w:rsidRPr="000A09A0">
              <w:rPr>
                <w:rFonts w:hint="cs"/>
                <w:sz w:val="19"/>
                <w:szCs w:val="19"/>
                <w:rtl/>
                <w:lang w:bidi="ar-BH"/>
              </w:rPr>
              <w:t>الرقم</w:t>
            </w:r>
          </w:p>
        </w:tc>
        <w:tc>
          <w:tcPr>
            <w:tcW w:w="1812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52EEA" w:rsidRPr="000A09A0" w:rsidRDefault="00452EEA" w:rsidP="000A09A0">
            <w:pPr>
              <w:bidi/>
              <w:jc w:val="center"/>
              <w:rPr>
                <w:rFonts w:hint="cs"/>
                <w:sz w:val="19"/>
                <w:szCs w:val="19"/>
                <w:rtl/>
                <w:lang w:bidi="ar-BH"/>
              </w:rPr>
            </w:pPr>
            <w:r w:rsidRPr="000A09A0">
              <w:rPr>
                <w:rFonts w:hint="cs"/>
                <w:sz w:val="19"/>
                <w:szCs w:val="19"/>
                <w:rtl/>
                <w:lang w:bidi="ar-BH"/>
              </w:rPr>
              <w:t>الصنف</w:t>
            </w:r>
          </w:p>
        </w:tc>
        <w:tc>
          <w:tcPr>
            <w:tcW w:w="712" w:type="pct"/>
            <w:tcBorders>
              <w:top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center"/>
              <w:rPr>
                <w:rFonts w:hint="cs"/>
                <w:sz w:val="19"/>
                <w:szCs w:val="19"/>
                <w:rtl/>
                <w:lang w:bidi="ar-BH"/>
              </w:rPr>
            </w:pPr>
            <w:r w:rsidRPr="000A09A0">
              <w:rPr>
                <w:rFonts w:hint="cs"/>
                <w:sz w:val="19"/>
                <w:szCs w:val="19"/>
                <w:rtl/>
                <w:lang w:bidi="ar-BH"/>
              </w:rPr>
              <w:t>العدد المتوفر</w:t>
            </w:r>
          </w:p>
        </w:tc>
        <w:tc>
          <w:tcPr>
            <w:tcW w:w="2075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52EEA" w:rsidRPr="000A09A0" w:rsidRDefault="00452EEA" w:rsidP="000A09A0">
            <w:pPr>
              <w:bidi/>
              <w:jc w:val="center"/>
              <w:rPr>
                <w:rFonts w:hint="cs"/>
                <w:sz w:val="19"/>
                <w:szCs w:val="19"/>
                <w:rtl/>
                <w:lang w:bidi="ar-BH"/>
              </w:rPr>
            </w:pPr>
            <w:r w:rsidRPr="000A09A0">
              <w:rPr>
                <w:rFonts w:hint="cs"/>
                <w:sz w:val="19"/>
                <w:szCs w:val="19"/>
                <w:rtl/>
                <w:lang w:bidi="ar-BH"/>
              </w:rPr>
              <w:t>الملاحظات</w:t>
            </w:r>
          </w:p>
        </w:tc>
      </w:tr>
      <w:tr w:rsidR="006B3DC3" w:rsidRPr="000A09A0" w:rsidTr="000A09A0">
        <w:trPr>
          <w:trHeight w:val="291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1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15626D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 xml:space="preserve">جهاز </w:t>
            </w:r>
            <w:r w:rsidR="00452EEA" w:rsidRPr="000A09A0">
              <w:rPr>
                <w:rFonts w:hint="cs"/>
                <w:sz w:val="22"/>
                <w:szCs w:val="22"/>
                <w:rtl/>
                <w:lang w:bidi="ar-BH"/>
              </w:rPr>
              <w:t xml:space="preserve">مسجل </w:t>
            </w: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صوتي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2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B96142" w:rsidP="000A09A0">
            <w:pPr>
              <w:bidi/>
              <w:jc w:val="both"/>
              <w:rPr>
                <w:sz w:val="22"/>
                <w:szCs w:val="22"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 xml:space="preserve">جهاز مسجل صوتي + </w:t>
            </w:r>
            <w:r w:rsidRPr="000A09A0">
              <w:rPr>
                <w:sz w:val="22"/>
                <w:szCs w:val="22"/>
                <w:lang w:bidi="ar-BH"/>
              </w:rPr>
              <w:t>CD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B96142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B96142" w:rsidRPr="000A09A0" w:rsidRDefault="00B96142" w:rsidP="000A09A0">
            <w:pPr>
              <w:bidi/>
              <w:jc w:val="center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3</w:t>
            </w:r>
          </w:p>
        </w:tc>
        <w:tc>
          <w:tcPr>
            <w:tcW w:w="1812" w:type="pct"/>
            <w:shd w:val="clear" w:color="auto" w:fill="auto"/>
          </w:tcPr>
          <w:p w:rsidR="00B96142" w:rsidRPr="000A09A0" w:rsidRDefault="00B96142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الجهاز العارض فوق الرأس</w:t>
            </w:r>
          </w:p>
        </w:tc>
        <w:tc>
          <w:tcPr>
            <w:tcW w:w="712" w:type="pct"/>
            <w:shd w:val="clear" w:color="auto" w:fill="auto"/>
          </w:tcPr>
          <w:p w:rsidR="00B96142" w:rsidRPr="000A09A0" w:rsidRDefault="00B96142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B96142" w:rsidRPr="000A09A0" w:rsidRDefault="00B96142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4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عرض الصور المعتمة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5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فيديو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6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تلفزيون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7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عرض الشرائح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8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مجموعة الاستماع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9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عارض الشرائح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10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مسجل صوتي 8 مخارج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1</w:t>
            </w:r>
            <w:r w:rsidR="00B96142" w:rsidRPr="000A09A0">
              <w:rPr>
                <w:sz w:val="22"/>
                <w:szCs w:val="22"/>
                <w:lang w:bidi="ar-BH"/>
              </w:rPr>
              <w:t>1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مسجل مقصورات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12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سماعة رأس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13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شاشة ثابتة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14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شاشة متنقلة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15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لاقطة صوت (ميكرفون)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16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صندوق توزيع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top w:val="nil"/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17</w:t>
            </w:r>
          </w:p>
        </w:tc>
        <w:tc>
          <w:tcPr>
            <w:tcW w:w="1812" w:type="pct"/>
            <w:tcBorders>
              <w:top w:val="nil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مكبر صوت (سماعة)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top w:val="nil"/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18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15626D" w:rsidP="000A09A0">
            <w:pPr>
              <w:bidi/>
              <w:jc w:val="both"/>
              <w:rPr>
                <w:rFonts w:hint="cs"/>
                <w:sz w:val="20"/>
                <w:szCs w:val="20"/>
                <w:rtl/>
                <w:lang w:bidi="ar-BH"/>
              </w:rPr>
            </w:pPr>
            <w:r w:rsidRPr="000A09A0">
              <w:rPr>
                <w:rFonts w:hint="cs"/>
                <w:sz w:val="20"/>
                <w:szCs w:val="20"/>
                <w:rtl/>
                <w:lang w:bidi="ar-BH"/>
              </w:rPr>
              <w:t>جهاز ثنائي العرض</w:t>
            </w:r>
            <w:r w:rsidR="00452EEA" w:rsidRPr="000A09A0">
              <w:rPr>
                <w:rFonts w:hint="cs"/>
                <w:sz w:val="20"/>
                <w:szCs w:val="20"/>
                <w:rtl/>
                <w:lang w:bidi="ar-BH"/>
              </w:rPr>
              <w:t>/ شفافيات + صور معتمة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19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تغليف البطاقات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top w:val="nil"/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20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حاسوب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21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15626D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 xml:space="preserve">طابعة </w:t>
            </w:r>
            <w:r w:rsidR="00452EEA" w:rsidRPr="000A09A0">
              <w:rPr>
                <w:rFonts w:hint="cs"/>
                <w:sz w:val="22"/>
                <w:szCs w:val="22"/>
                <w:rtl/>
                <w:lang w:bidi="ar-BH"/>
              </w:rPr>
              <w:t>حاسوب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top w:val="nil"/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22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15626D" w:rsidP="000A09A0">
            <w:pPr>
              <w:bidi/>
              <w:jc w:val="both"/>
              <w:rPr>
                <w:rFonts w:hint="cs"/>
                <w:sz w:val="22"/>
                <w:szCs w:val="22"/>
                <w:lang w:val="et-EE"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val="et-EE" w:bidi="ar-BH"/>
              </w:rPr>
              <w:t>ماسحة ضوئية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23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15626D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 xml:space="preserve">جهاز استنساخ المستندات </w:t>
            </w:r>
            <w:r w:rsidRPr="000A09A0">
              <w:rPr>
                <w:sz w:val="22"/>
                <w:szCs w:val="22"/>
                <w:lang w:val="et-EE" w:bidi="ar-BH"/>
              </w:rPr>
              <w:t>Photocopy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top w:val="nil"/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24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15626D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جهاز عرض الوسائط المتعددة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25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15626D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أجهزة أخرى (تذكر)-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26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-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27</w:t>
            </w:r>
          </w:p>
        </w:tc>
        <w:tc>
          <w:tcPr>
            <w:tcW w:w="18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-</w:t>
            </w:r>
          </w:p>
        </w:tc>
        <w:tc>
          <w:tcPr>
            <w:tcW w:w="712" w:type="pct"/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  <w:tr w:rsidR="006B3DC3" w:rsidRPr="000A09A0" w:rsidTr="000A09A0">
        <w:trPr>
          <w:trHeight w:val="12"/>
        </w:trPr>
        <w:tc>
          <w:tcPr>
            <w:tcW w:w="401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452EEA" w:rsidRPr="000A09A0" w:rsidRDefault="00B96142" w:rsidP="000A09A0">
            <w:pPr>
              <w:bidi/>
              <w:jc w:val="center"/>
              <w:rPr>
                <w:sz w:val="22"/>
                <w:szCs w:val="22"/>
                <w:rtl/>
                <w:lang w:bidi="ar-BH"/>
              </w:rPr>
            </w:pPr>
            <w:r w:rsidRPr="000A09A0">
              <w:rPr>
                <w:sz w:val="22"/>
                <w:szCs w:val="22"/>
                <w:lang w:bidi="ar-BH"/>
              </w:rPr>
              <w:t>28</w:t>
            </w:r>
          </w:p>
        </w:tc>
        <w:tc>
          <w:tcPr>
            <w:tcW w:w="1812" w:type="pct"/>
            <w:tcBorders>
              <w:bottom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22"/>
                <w:szCs w:val="22"/>
                <w:rtl/>
                <w:lang w:bidi="ar-BH"/>
              </w:rPr>
            </w:pPr>
            <w:r w:rsidRPr="000A09A0">
              <w:rPr>
                <w:rFonts w:hint="cs"/>
                <w:sz w:val="22"/>
                <w:szCs w:val="22"/>
                <w:rtl/>
                <w:lang w:bidi="ar-BH"/>
              </w:rPr>
              <w:t>-</w:t>
            </w:r>
          </w:p>
        </w:tc>
        <w:tc>
          <w:tcPr>
            <w:tcW w:w="712" w:type="pct"/>
            <w:tcBorders>
              <w:bottom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sz w:val="19"/>
                <w:szCs w:val="19"/>
                <w:rtl/>
                <w:lang w:bidi="ar-BH"/>
              </w:rPr>
            </w:pPr>
          </w:p>
        </w:tc>
        <w:tc>
          <w:tcPr>
            <w:tcW w:w="207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52EEA" w:rsidRPr="000A09A0" w:rsidRDefault="00452EEA" w:rsidP="000A09A0">
            <w:pPr>
              <w:bidi/>
              <w:jc w:val="both"/>
              <w:rPr>
                <w:rFonts w:hint="cs"/>
                <w:b w:val="0"/>
                <w:bCs w:val="0"/>
                <w:sz w:val="19"/>
                <w:szCs w:val="19"/>
                <w:rtl/>
                <w:lang w:bidi="ar-BH"/>
              </w:rPr>
            </w:pPr>
          </w:p>
        </w:tc>
      </w:tr>
    </w:tbl>
    <w:p w:rsidR="00B5664E" w:rsidRPr="00E40199" w:rsidRDefault="00B5664E" w:rsidP="000A09A0">
      <w:pPr>
        <w:bidi/>
        <w:jc w:val="both"/>
        <w:rPr>
          <w:rFonts w:hint="cs"/>
          <w:sz w:val="23"/>
          <w:szCs w:val="23"/>
          <w:lang w:bidi="ar-BH"/>
        </w:rPr>
      </w:pPr>
      <w:r w:rsidRPr="00E40199">
        <w:rPr>
          <w:rFonts w:hint="cs"/>
          <w:sz w:val="23"/>
          <w:szCs w:val="23"/>
          <w:rtl/>
          <w:lang w:bidi="ar-BH"/>
        </w:rPr>
        <w:t>اعتماد الاختصاصي</w:t>
      </w:r>
      <w:r w:rsidRPr="00E40199">
        <w:rPr>
          <w:rFonts w:hint="cs"/>
          <w:sz w:val="23"/>
          <w:szCs w:val="23"/>
          <w:rtl/>
          <w:lang w:bidi="ar-BH"/>
        </w:rPr>
        <w:tab/>
      </w:r>
      <w:r w:rsidRPr="00E40199">
        <w:rPr>
          <w:rFonts w:hint="cs"/>
          <w:sz w:val="23"/>
          <w:szCs w:val="23"/>
          <w:rtl/>
          <w:lang w:bidi="ar-BH"/>
        </w:rPr>
        <w:tab/>
      </w:r>
      <w:r w:rsidRPr="00E40199">
        <w:rPr>
          <w:rFonts w:hint="cs"/>
          <w:sz w:val="23"/>
          <w:szCs w:val="23"/>
          <w:rtl/>
          <w:lang w:bidi="ar-BH"/>
        </w:rPr>
        <w:tab/>
      </w:r>
      <w:r w:rsidRPr="00E40199">
        <w:rPr>
          <w:rFonts w:hint="cs"/>
          <w:sz w:val="23"/>
          <w:szCs w:val="23"/>
          <w:rtl/>
          <w:lang w:bidi="ar-BH"/>
        </w:rPr>
        <w:tab/>
      </w:r>
      <w:r w:rsidRPr="00E40199">
        <w:rPr>
          <w:rFonts w:hint="cs"/>
          <w:sz w:val="23"/>
          <w:szCs w:val="23"/>
          <w:rtl/>
          <w:lang w:bidi="ar-BH"/>
        </w:rPr>
        <w:tab/>
      </w:r>
      <w:r w:rsidR="0015626D" w:rsidRPr="00E40199">
        <w:rPr>
          <w:rFonts w:hint="cs"/>
          <w:sz w:val="23"/>
          <w:szCs w:val="23"/>
          <w:rtl/>
          <w:lang w:bidi="ar-BH"/>
        </w:rPr>
        <w:tab/>
      </w:r>
      <w:r w:rsidR="0015626D" w:rsidRPr="00E40199">
        <w:rPr>
          <w:rFonts w:hint="cs"/>
          <w:sz w:val="23"/>
          <w:szCs w:val="23"/>
          <w:rtl/>
          <w:lang w:bidi="ar-BH"/>
        </w:rPr>
        <w:tab/>
      </w:r>
      <w:r w:rsidR="00E40199">
        <w:rPr>
          <w:rFonts w:hint="cs"/>
          <w:sz w:val="23"/>
          <w:szCs w:val="23"/>
          <w:rtl/>
          <w:lang w:bidi="ar-BH"/>
        </w:rPr>
        <w:tab/>
      </w:r>
      <w:r w:rsidRPr="00E40199">
        <w:rPr>
          <w:rFonts w:hint="cs"/>
          <w:sz w:val="23"/>
          <w:szCs w:val="23"/>
          <w:rtl/>
          <w:lang w:bidi="ar-BH"/>
        </w:rPr>
        <w:t xml:space="preserve">اعتماد مدير </w:t>
      </w:r>
      <w:r w:rsidR="000A09A0">
        <w:rPr>
          <w:rFonts w:hint="cs"/>
          <w:sz w:val="23"/>
          <w:szCs w:val="23"/>
          <w:rtl/>
          <w:lang w:bidi="ar-BH"/>
        </w:rPr>
        <w:t>الإدارة</w:t>
      </w:r>
    </w:p>
    <w:sectPr w:rsidR="00B5664E" w:rsidRPr="00E40199" w:rsidSect="00757823">
      <w:pgSz w:w="12240" w:h="15840"/>
      <w:pgMar w:top="288" w:right="180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08"/>
    <w:rsid w:val="000A09A0"/>
    <w:rsid w:val="00143D16"/>
    <w:rsid w:val="001524AA"/>
    <w:rsid w:val="0015626D"/>
    <w:rsid w:val="00180790"/>
    <w:rsid w:val="00180F08"/>
    <w:rsid w:val="002B7183"/>
    <w:rsid w:val="00330050"/>
    <w:rsid w:val="003560F2"/>
    <w:rsid w:val="00387DFE"/>
    <w:rsid w:val="00403898"/>
    <w:rsid w:val="00452EEA"/>
    <w:rsid w:val="004816C5"/>
    <w:rsid w:val="00626DA4"/>
    <w:rsid w:val="00632B5E"/>
    <w:rsid w:val="006B3DC3"/>
    <w:rsid w:val="006C2E42"/>
    <w:rsid w:val="00757823"/>
    <w:rsid w:val="007638DB"/>
    <w:rsid w:val="007D05F5"/>
    <w:rsid w:val="007F7F7D"/>
    <w:rsid w:val="00804DB3"/>
    <w:rsid w:val="0085719A"/>
    <w:rsid w:val="008D62E0"/>
    <w:rsid w:val="00A6312C"/>
    <w:rsid w:val="00B5664E"/>
    <w:rsid w:val="00B96142"/>
    <w:rsid w:val="00C675CD"/>
    <w:rsid w:val="00CE685D"/>
    <w:rsid w:val="00E40199"/>
    <w:rsid w:val="00ED2A8D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6314F27-3761-BA49-B2E4-8FE89708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M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Simplified Arabic"/>
      <w:b/>
      <w:bCs/>
      <w:sz w:val="32"/>
      <w:szCs w:val="32"/>
      <w:lang w:val="en-US"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5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1562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15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جرد أجهزة</vt:lpstr>
      <vt:lpstr>استمارة جرد أجهزة</vt:lpstr>
    </vt:vector>
  </TitlesOfParts>
  <Company>moe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جرد أجهزة</dc:title>
  <dc:subject/>
  <dc:creator>moe</dc:creator>
  <cp:keywords/>
  <cp:lastModifiedBy>smaibra18@gmail.com</cp:lastModifiedBy>
  <cp:revision>2</cp:revision>
  <cp:lastPrinted>2006-08-26T09:27:00Z</cp:lastPrinted>
  <dcterms:created xsi:type="dcterms:W3CDTF">2023-09-22T16:09:00Z</dcterms:created>
  <dcterms:modified xsi:type="dcterms:W3CDTF">2023-09-22T16:09:00Z</dcterms:modified>
</cp:coreProperties>
</file>